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0A09A2" w:rsidRPr="006B5230" w:rsidTr="000A09A2">
        <w:trPr>
          <w:trHeight w:val="1417"/>
          <w:jc w:val="center"/>
        </w:trPr>
        <w:tc>
          <w:tcPr>
            <w:tcW w:w="435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0A09A2" w:rsidRPr="006B5230" w:rsidRDefault="000A09A2" w:rsidP="00336E1C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B5230">
              <w:rPr>
                <w:b/>
                <w:sz w:val="22"/>
                <w:szCs w:val="22"/>
              </w:rPr>
              <w:t>СОВЕТ НАРОДНЫХ ДЕПУТАТОВ</w:t>
            </w:r>
          </w:p>
          <w:p w:rsidR="000A09A2" w:rsidRPr="006B5230" w:rsidRDefault="000A09A2" w:rsidP="00336E1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0A09A2" w:rsidRPr="006B5230" w:rsidRDefault="000A09A2" w:rsidP="00336E1C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75pt;height:70.5pt;visibility:visible">
                  <v:imagedata r:id="rId7" o:title=" ГЕРБ для бланков" blacklevel="5898f"/>
                </v:shape>
              </w:pict>
            </w:r>
          </w:p>
        </w:tc>
        <w:tc>
          <w:tcPr>
            <w:tcW w:w="45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0A09A2" w:rsidRPr="006B5230" w:rsidRDefault="000A09A2" w:rsidP="00336E1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6B5230">
              <w:rPr>
                <w:b/>
                <w:bCs/>
                <w:sz w:val="22"/>
                <w:szCs w:val="22"/>
              </w:rPr>
              <w:t>Э ЗИ</w:t>
            </w:r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230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0A09A2" w:rsidRPr="006B5230" w:rsidRDefault="000A09A2" w:rsidP="00336E1C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DD69F0" w:rsidRPr="00DD69F0" w:rsidRDefault="00DD69F0" w:rsidP="000A09A2">
      <w:pPr>
        <w:jc w:val="center"/>
        <w:rPr>
          <w:b/>
          <w:sz w:val="28"/>
          <w:szCs w:val="32"/>
        </w:rPr>
      </w:pPr>
    </w:p>
    <w:p w:rsidR="00F21AEE" w:rsidRDefault="000A09A2" w:rsidP="000A09A2">
      <w:pPr>
        <w:jc w:val="center"/>
        <w:rPr>
          <w:b/>
          <w:sz w:val="32"/>
          <w:szCs w:val="32"/>
        </w:rPr>
      </w:pPr>
      <w:r w:rsidRPr="00F21AEE">
        <w:rPr>
          <w:b/>
          <w:sz w:val="32"/>
          <w:szCs w:val="32"/>
        </w:rPr>
        <w:t>РЕШЕНИЕ</w:t>
      </w:r>
    </w:p>
    <w:p w:rsidR="000A09A2" w:rsidRPr="00F21AEE" w:rsidRDefault="000A09A2" w:rsidP="000A09A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49"/>
      </w:tblGrid>
      <w:tr w:rsidR="00F21AEE" w:rsidRPr="00EF05CB" w:rsidTr="00EF05CB">
        <w:tc>
          <w:tcPr>
            <w:tcW w:w="6204" w:type="dxa"/>
            <w:shd w:val="clear" w:color="auto" w:fill="auto"/>
          </w:tcPr>
          <w:p w:rsidR="00A870D1" w:rsidRPr="00EF05CB" w:rsidRDefault="00F21AEE" w:rsidP="00A870D1">
            <w:pPr>
              <w:rPr>
                <w:sz w:val="28"/>
                <w:szCs w:val="26"/>
              </w:rPr>
            </w:pPr>
            <w:r w:rsidRPr="00EF05CB">
              <w:rPr>
                <w:sz w:val="28"/>
                <w:szCs w:val="26"/>
              </w:rPr>
              <w:t xml:space="preserve">Принято </w:t>
            </w:r>
            <w:r w:rsidR="00DD69F0" w:rsidRPr="00EF05CB">
              <w:rPr>
                <w:sz w:val="28"/>
                <w:szCs w:val="26"/>
              </w:rPr>
              <w:t>33-</w:t>
            </w:r>
            <w:r w:rsidRPr="00EF05CB">
              <w:rPr>
                <w:sz w:val="28"/>
                <w:szCs w:val="26"/>
              </w:rPr>
              <w:t xml:space="preserve">й сессией Совета </w:t>
            </w:r>
            <w:proofErr w:type="gramStart"/>
            <w:r w:rsidRPr="00EF05CB">
              <w:rPr>
                <w:sz w:val="28"/>
                <w:szCs w:val="26"/>
              </w:rPr>
              <w:t>народных</w:t>
            </w:r>
            <w:proofErr w:type="gramEnd"/>
            <w:r w:rsidRPr="00EF05CB">
              <w:rPr>
                <w:sz w:val="28"/>
                <w:szCs w:val="26"/>
              </w:rPr>
              <w:t xml:space="preserve"> </w:t>
            </w:r>
          </w:p>
          <w:p w:rsidR="00F21AEE" w:rsidRPr="00EF05CB" w:rsidRDefault="00F21AEE" w:rsidP="000A09A2">
            <w:pPr>
              <w:rPr>
                <w:sz w:val="28"/>
                <w:szCs w:val="26"/>
              </w:rPr>
            </w:pPr>
            <w:r w:rsidRPr="00EF05CB">
              <w:rPr>
                <w:sz w:val="28"/>
                <w:szCs w:val="26"/>
              </w:rPr>
              <w:t xml:space="preserve">депутатов муниципального образования «Красногвардейский район» </w:t>
            </w:r>
            <w:r w:rsidR="000A09A2" w:rsidRPr="00EF05CB">
              <w:rPr>
                <w:sz w:val="28"/>
                <w:szCs w:val="26"/>
              </w:rPr>
              <w:t>четвертого</w:t>
            </w:r>
            <w:r w:rsidR="0026614C" w:rsidRPr="00EF05CB">
              <w:rPr>
                <w:sz w:val="28"/>
                <w:szCs w:val="26"/>
              </w:rPr>
              <w:t xml:space="preserve"> созыва</w:t>
            </w:r>
          </w:p>
        </w:tc>
        <w:tc>
          <w:tcPr>
            <w:tcW w:w="3649" w:type="dxa"/>
            <w:shd w:val="clear" w:color="auto" w:fill="auto"/>
          </w:tcPr>
          <w:p w:rsidR="00F21AEE" w:rsidRPr="00EF05CB" w:rsidRDefault="00F21AEE" w:rsidP="00F21AEE">
            <w:pPr>
              <w:jc w:val="both"/>
              <w:rPr>
                <w:sz w:val="28"/>
                <w:szCs w:val="26"/>
              </w:rPr>
            </w:pPr>
          </w:p>
          <w:p w:rsidR="00F21AEE" w:rsidRPr="00EF05CB" w:rsidRDefault="00F21AEE" w:rsidP="00F21AEE">
            <w:pPr>
              <w:jc w:val="both"/>
              <w:rPr>
                <w:sz w:val="28"/>
                <w:szCs w:val="26"/>
              </w:rPr>
            </w:pPr>
          </w:p>
          <w:p w:rsidR="00F21AEE" w:rsidRPr="00EF05CB" w:rsidRDefault="00DD69F0" w:rsidP="00DD69F0">
            <w:pPr>
              <w:jc w:val="right"/>
              <w:rPr>
                <w:sz w:val="28"/>
                <w:szCs w:val="26"/>
              </w:rPr>
            </w:pPr>
            <w:r w:rsidRPr="00EF05CB">
              <w:rPr>
                <w:sz w:val="28"/>
                <w:szCs w:val="26"/>
              </w:rPr>
              <w:t>27 марта</w:t>
            </w:r>
            <w:r w:rsidR="000A09A2" w:rsidRPr="00EF05CB">
              <w:rPr>
                <w:sz w:val="28"/>
                <w:szCs w:val="26"/>
              </w:rPr>
              <w:t xml:space="preserve"> 2020</w:t>
            </w:r>
            <w:r w:rsidR="00F21AEE" w:rsidRPr="00EF05CB">
              <w:rPr>
                <w:sz w:val="28"/>
                <w:szCs w:val="26"/>
              </w:rPr>
              <w:t xml:space="preserve"> года № </w:t>
            </w:r>
            <w:r w:rsidRPr="00EF05CB">
              <w:rPr>
                <w:sz w:val="28"/>
                <w:szCs w:val="26"/>
              </w:rPr>
              <w:t>262</w:t>
            </w:r>
          </w:p>
        </w:tc>
      </w:tr>
    </w:tbl>
    <w:p w:rsidR="00F21AEE" w:rsidRPr="00EF05CB" w:rsidRDefault="00F21AEE" w:rsidP="00387F7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6"/>
        </w:rPr>
      </w:pPr>
    </w:p>
    <w:p w:rsidR="003F4CC7" w:rsidRPr="00EF05CB" w:rsidRDefault="00315116" w:rsidP="002433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EF05CB">
        <w:rPr>
          <w:rFonts w:ascii="Times New Roman" w:hAnsi="Times New Roman" w:cs="Times New Roman"/>
          <w:sz w:val="28"/>
          <w:szCs w:val="26"/>
        </w:rPr>
        <w:t>О внесении изменения</w:t>
      </w:r>
      <w:r w:rsidR="00A870D1" w:rsidRPr="00EF05CB">
        <w:rPr>
          <w:rFonts w:ascii="Times New Roman" w:hAnsi="Times New Roman" w:cs="Times New Roman"/>
          <w:sz w:val="28"/>
          <w:szCs w:val="26"/>
        </w:rPr>
        <w:t xml:space="preserve"> в П</w:t>
      </w:r>
      <w:r w:rsidR="00F21AEE" w:rsidRPr="00EF05CB">
        <w:rPr>
          <w:rFonts w:ascii="Times New Roman" w:hAnsi="Times New Roman" w:cs="Times New Roman"/>
          <w:sz w:val="28"/>
          <w:szCs w:val="26"/>
        </w:rPr>
        <w:t>оложени</w:t>
      </w:r>
      <w:r w:rsidR="008E4125" w:rsidRPr="00EF05CB">
        <w:rPr>
          <w:rFonts w:ascii="Times New Roman" w:hAnsi="Times New Roman" w:cs="Times New Roman"/>
          <w:sz w:val="28"/>
          <w:szCs w:val="26"/>
        </w:rPr>
        <w:t>е о порядке установления</w:t>
      </w:r>
    </w:p>
    <w:p w:rsidR="008E4125" w:rsidRPr="00EF05CB" w:rsidRDefault="00F21AEE" w:rsidP="002433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EF05CB">
        <w:rPr>
          <w:rFonts w:ascii="Times New Roman" w:hAnsi="Times New Roman" w:cs="Times New Roman"/>
          <w:sz w:val="28"/>
          <w:szCs w:val="26"/>
        </w:rPr>
        <w:t xml:space="preserve"> и выплаты пенсии за выслугу лет в </w:t>
      </w:r>
      <w:r w:rsidR="003F4CC7" w:rsidRPr="00EF05CB">
        <w:rPr>
          <w:rFonts w:ascii="Times New Roman" w:hAnsi="Times New Roman" w:cs="Times New Roman"/>
          <w:sz w:val="28"/>
          <w:szCs w:val="26"/>
        </w:rPr>
        <w:t xml:space="preserve">муниципальном образовании </w:t>
      </w:r>
    </w:p>
    <w:p w:rsidR="00F21AEE" w:rsidRPr="00EF05CB" w:rsidRDefault="003F4CC7" w:rsidP="002433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EF05CB">
        <w:rPr>
          <w:rFonts w:ascii="Times New Roman" w:hAnsi="Times New Roman" w:cs="Times New Roman"/>
          <w:sz w:val="28"/>
          <w:szCs w:val="26"/>
        </w:rPr>
        <w:t>«Красногвардейский район»</w:t>
      </w:r>
    </w:p>
    <w:p w:rsidR="00EF4B94" w:rsidRPr="00EF05CB" w:rsidRDefault="00EF4B94" w:rsidP="002433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6"/>
        </w:rPr>
      </w:pPr>
    </w:p>
    <w:p w:rsidR="00035DE9" w:rsidRPr="00EF05CB" w:rsidRDefault="0026614C" w:rsidP="002433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EF05CB">
        <w:rPr>
          <w:rFonts w:ascii="Times New Roman" w:hAnsi="Times New Roman" w:cs="Times New Roman"/>
          <w:b w:val="0"/>
          <w:sz w:val="28"/>
          <w:szCs w:val="26"/>
        </w:rPr>
        <w:tab/>
      </w:r>
      <w:r w:rsidR="00315116" w:rsidRPr="00EF05CB">
        <w:rPr>
          <w:rFonts w:ascii="Times New Roman" w:hAnsi="Times New Roman" w:cs="Times New Roman"/>
          <w:b w:val="0"/>
          <w:sz w:val="28"/>
          <w:szCs w:val="26"/>
        </w:rPr>
        <w:t>Р</w:t>
      </w:r>
      <w:r w:rsidRPr="00EF05CB">
        <w:rPr>
          <w:rFonts w:ascii="Times New Roman" w:hAnsi="Times New Roman" w:cs="Times New Roman"/>
          <w:b w:val="0"/>
          <w:sz w:val="28"/>
          <w:szCs w:val="26"/>
        </w:rPr>
        <w:t xml:space="preserve">уководствуясь </w:t>
      </w:r>
      <w:r w:rsidR="00035DE9" w:rsidRPr="00EF05CB">
        <w:rPr>
          <w:rFonts w:ascii="Times New Roman" w:hAnsi="Times New Roman" w:cs="Times New Roman"/>
          <w:b w:val="0"/>
          <w:sz w:val="28"/>
          <w:szCs w:val="26"/>
        </w:rPr>
        <w:t>статьями 24, 41 Устава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:rsidR="000A09A2" w:rsidRPr="00EF05CB" w:rsidRDefault="000A09A2" w:rsidP="002433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</w:p>
    <w:p w:rsidR="00035DE9" w:rsidRPr="00EF05CB" w:rsidRDefault="00035DE9" w:rsidP="002433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EF05CB">
        <w:rPr>
          <w:rFonts w:ascii="Times New Roman" w:hAnsi="Times New Roman" w:cs="Times New Roman"/>
          <w:sz w:val="28"/>
          <w:szCs w:val="26"/>
        </w:rPr>
        <w:t>РЕШИЛ:</w:t>
      </w:r>
    </w:p>
    <w:p w:rsidR="000A09A2" w:rsidRPr="00EF05CB" w:rsidRDefault="000A09A2" w:rsidP="002433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</w:p>
    <w:p w:rsidR="003B6F73" w:rsidRPr="00EF05CB" w:rsidRDefault="00035DE9" w:rsidP="000A09A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EF05CB">
        <w:rPr>
          <w:rFonts w:ascii="Times New Roman" w:hAnsi="Times New Roman" w:cs="Times New Roman"/>
          <w:b w:val="0"/>
          <w:sz w:val="28"/>
          <w:szCs w:val="26"/>
        </w:rPr>
        <w:t xml:space="preserve">1. </w:t>
      </w:r>
      <w:proofErr w:type="gramStart"/>
      <w:r w:rsidR="00A870D1" w:rsidRPr="00EF05CB">
        <w:rPr>
          <w:rFonts w:ascii="Times New Roman" w:hAnsi="Times New Roman" w:cs="Times New Roman"/>
          <w:b w:val="0"/>
          <w:sz w:val="28"/>
          <w:szCs w:val="26"/>
        </w:rPr>
        <w:t xml:space="preserve">Внести в </w:t>
      </w:r>
      <w:r w:rsidRPr="00EF05CB">
        <w:rPr>
          <w:rFonts w:ascii="Times New Roman" w:hAnsi="Times New Roman" w:cs="Times New Roman"/>
          <w:b w:val="0"/>
          <w:sz w:val="28"/>
          <w:szCs w:val="26"/>
        </w:rPr>
        <w:t>Положени</w:t>
      </w:r>
      <w:r w:rsidR="008E4125" w:rsidRPr="00EF05CB">
        <w:rPr>
          <w:rFonts w:ascii="Times New Roman" w:hAnsi="Times New Roman" w:cs="Times New Roman"/>
          <w:b w:val="0"/>
          <w:sz w:val="28"/>
          <w:szCs w:val="26"/>
        </w:rPr>
        <w:t>е</w:t>
      </w:r>
      <w:r w:rsidRPr="00EF05CB">
        <w:rPr>
          <w:rFonts w:ascii="Times New Roman" w:hAnsi="Times New Roman" w:cs="Times New Roman"/>
          <w:b w:val="0"/>
          <w:sz w:val="28"/>
          <w:szCs w:val="26"/>
        </w:rPr>
        <w:t xml:space="preserve"> о порядке установления и выплаты пенсии за выслугу лет в муниципальном образо</w:t>
      </w:r>
      <w:r w:rsidR="00A870D1" w:rsidRPr="00EF05CB">
        <w:rPr>
          <w:rFonts w:ascii="Times New Roman" w:hAnsi="Times New Roman" w:cs="Times New Roman"/>
          <w:b w:val="0"/>
          <w:sz w:val="28"/>
          <w:szCs w:val="26"/>
        </w:rPr>
        <w:t>вании «Красногвардейский район»</w:t>
      </w:r>
      <w:r w:rsidR="008E4125" w:rsidRPr="00EF05CB">
        <w:rPr>
          <w:rFonts w:ascii="Times New Roman" w:hAnsi="Times New Roman" w:cs="Times New Roman"/>
          <w:b w:val="0"/>
          <w:sz w:val="28"/>
          <w:szCs w:val="26"/>
        </w:rPr>
        <w:t xml:space="preserve">, утвержденное решением </w:t>
      </w:r>
      <w:r w:rsidR="0026614C" w:rsidRPr="00EF05CB">
        <w:rPr>
          <w:rFonts w:ascii="Times New Roman" w:hAnsi="Times New Roman" w:cs="Times New Roman"/>
          <w:b w:val="0"/>
          <w:sz w:val="28"/>
          <w:szCs w:val="26"/>
        </w:rPr>
        <w:t xml:space="preserve">Совета народных депутатов </w:t>
      </w:r>
      <w:r w:rsidR="008E4125" w:rsidRPr="00EF05CB">
        <w:rPr>
          <w:rFonts w:ascii="Times New Roman" w:hAnsi="Times New Roman" w:cs="Times New Roman"/>
          <w:b w:val="0"/>
          <w:sz w:val="28"/>
          <w:szCs w:val="26"/>
        </w:rPr>
        <w:t xml:space="preserve">муниципального образования «Красногвардейский район» от 21.01.2011 г. № 272 </w:t>
      </w:r>
      <w:r w:rsidR="00D93613" w:rsidRPr="00EF05CB">
        <w:rPr>
          <w:rFonts w:ascii="Times New Roman" w:hAnsi="Times New Roman" w:cs="Times New Roman"/>
          <w:b w:val="0"/>
          <w:sz w:val="28"/>
          <w:szCs w:val="26"/>
        </w:rPr>
        <w:t>(в ред. решени</w:t>
      </w:r>
      <w:r w:rsidR="0026614C" w:rsidRPr="00EF05CB">
        <w:rPr>
          <w:rFonts w:ascii="Times New Roman" w:hAnsi="Times New Roman" w:cs="Times New Roman"/>
          <w:b w:val="0"/>
          <w:sz w:val="28"/>
          <w:szCs w:val="26"/>
        </w:rPr>
        <w:t>й</w:t>
      </w:r>
      <w:r w:rsidR="00D93613" w:rsidRPr="00EF05CB">
        <w:rPr>
          <w:rFonts w:ascii="Times New Roman" w:hAnsi="Times New Roman" w:cs="Times New Roman"/>
          <w:b w:val="0"/>
          <w:sz w:val="28"/>
          <w:szCs w:val="26"/>
        </w:rPr>
        <w:t xml:space="preserve"> от 05.05.2011 г. № 289</w:t>
      </w:r>
      <w:r w:rsidR="0026614C" w:rsidRPr="00EF05CB">
        <w:rPr>
          <w:rFonts w:ascii="Times New Roman" w:hAnsi="Times New Roman" w:cs="Times New Roman"/>
          <w:b w:val="0"/>
          <w:sz w:val="28"/>
          <w:szCs w:val="26"/>
        </w:rPr>
        <w:t>, от 30.01.2012 г. № 338,</w:t>
      </w:r>
      <w:r w:rsidR="0026614C" w:rsidRPr="00EF05CB">
        <w:rPr>
          <w:rFonts w:ascii="Times New Roman" w:hAnsi="Times New Roman" w:cs="Times New Roman"/>
          <w:bCs w:val="0"/>
          <w:i/>
          <w:sz w:val="28"/>
          <w:szCs w:val="26"/>
        </w:rPr>
        <w:t xml:space="preserve"> </w:t>
      </w:r>
      <w:r w:rsidR="0026614C" w:rsidRPr="00EF05CB">
        <w:rPr>
          <w:rFonts w:ascii="Times New Roman" w:hAnsi="Times New Roman" w:cs="Times New Roman"/>
          <w:b w:val="0"/>
          <w:sz w:val="28"/>
          <w:szCs w:val="26"/>
        </w:rPr>
        <w:t>от 23.08.2013 г. № 81</w:t>
      </w:r>
      <w:r w:rsidR="00511F3A" w:rsidRPr="00EF05CB">
        <w:rPr>
          <w:rFonts w:ascii="Times New Roman" w:hAnsi="Times New Roman" w:cs="Times New Roman"/>
          <w:b w:val="0"/>
          <w:sz w:val="28"/>
          <w:szCs w:val="26"/>
        </w:rPr>
        <w:t>, от 19.03.2015 г. №</w:t>
      </w:r>
      <w:r w:rsidR="000D773D" w:rsidRPr="00EF05CB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435D17" w:rsidRPr="00EF05CB">
        <w:rPr>
          <w:rFonts w:ascii="Times New Roman" w:hAnsi="Times New Roman" w:cs="Times New Roman"/>
          <w:b w:val="0"/>
          <w:sz w:val="28"/>
          <w:szCs w:val="26"/>
        </w:rPr>
        <w:t>147</w:t>
      </w:r>
      <w:r w:rsidR="003B6F73" w:rsidRPr="00EF05CB">
        <w:rPr>
          <w:rFonts w:ascii="Times New Roman" w:hAnsi="Times New Roman" w:cs="Times New Roman"/>
          <w:b w:val="0"/>
          <w:sz w:val="28"/>
          <w:szCs w:val="26"/>
        </w:rPr>
        <w:t>, от 21.08.2015 г. № 165</w:t>
      </w:r>
      <w:r w:rsidR="00315116" w:rsidRPr="00EF05CB">
        <w:rPr>
          <w:rFonts w:ascii="Times New Roman" w:hAnsi="Times New Roman" w:cs="Times New Roman"/>
          <w:b w:val="0"/>
          <w:sz w:val="28"/>
          <w:szCs w:val="26"/>
        </w:rPr>
        <w:t>, от 02.12.2016 г. № 211</w:t>
      </w:r>
      <w:r w:rsidR="003B6F73" w:rsidRPr="00EF05CB">
        <w:rPr>
          <w:rFonts w:ascii="Times New Roman" w:hAnsi="Times New Roman" w:cs="Times New Roman"/>
          <w:b w:val="0"/>
          <w:sz w:val="28"/>
          <w:szCs w:val="26"/>
        </w:rPr>
        <w:t>)</w:t>
      </w:r>
      <w:r w:rsidR="008E4125" w:rsidRPr="00EF05CB">
        <w:rPr>
          <w:rFonts w:ascii="Times New Roman" w:hAnsi="Times New Roman" w:cs="Times New Roman"/>
          <w:b w:val="0"/>
          <w:sz w:val="28"/>
          <w:szCs w:val="26"/>
        </w:rPr>
        <w:t>,</w:t>
      </w:r>
      <w:r w:rsidR="000A09A2" w:rsidRPr="00EF05CB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254E90" w:rsidRPr="00EF05CB">
        <w:rPr>
          <w:rFonts w:ascii="Times New Roman" w:hAnsi="Times New Roman" w:cs="Times New Roman"/>
          <w:b w:val="0"/>
          <w:sz w:val="28"/>
          <w:szCs w:val="26"/>
        </w:rPr>
        <w:t>и</w:t>
      </w:r>
      <w:r w:rsidR="00A870D1" w:rsidRPr="00EF05CB">
        <w:rPr>
          <w:rFonts w:ascii="Times New Roman" w:hAnsi="Times New Roman" w:cs="Times New Roman"/>
          <w:b w:val="0"/>
          <w:sz w:val="28"/>
          <w:szCs w:val="26"/>
        </w:rPr>
        <w:t>зменени</w:t>
      </w:r>
      <w:r w:rsidR="00315116" w:rsidRPr="00EF05CB">
        <w:rPr>
          <w:rFonts w:ascii="Times New Roman" w:hAnsi="Times New Roman" w:cs="Times New Roman"/>
          <w:b w:val="0"/>
          <w:sz w:val="28"/>
          <w:szCs w:val="26"/>
        </w:rPr>
        <w:t>е</w:t>
      </w:r>
      <w:r w:rsidR="000A09A2" w:rsidRPr="00EF05CB">
        <w:rPr>
          <w:rFonts w:ascii="Times New Roman" w:hAnsi="Times New Roman" w:cs="Times New Roman"/>
          <w:b w:val="0"/>
          <w:sz w:val="28"/>
          <w:szCs w:val="26"/>
        </w:rPr>
        <w:t xml:space="preserve">, </w:t>
      </w:r>
      <w:r w:rsidR="00590674" w:rsidRPr="00EF05CB">
        <w:rPr>
          <w:rFonts w:ascii="Times New Roman" w:hAnsi="Times New Roman" w:cs="Times New Roman"/>
          <w:b w:val="0"/>
          <w:sz w:val="28"/>
          <w:szCs w:val="26"/>
        </w:rPr>
        <w:t>изложив</w:t>
      </w:r>
      <w:r w:rsidR="000A09A2" w:rsidRPr="00EF05CB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315116" w:rsidRPr="00EF05CB">
        <w:rPr>
          <w:rFonts w:ascii="Times New Roman" w:hAnsi="Times New Roman" w:cs="Times New Roman"/>
          <w:b w:val="0"/>
          <w:sz w:val="28"/>
          <w:szCs w:val="26"/>
        </w:rPr>
        <w:t>часть</w:t>
      </w:r>
      <w:proofErr w:type="gramEnd"/>
      <w:r w:rsidR="00315116" w:rsidRPr="00EF05CB">
        <w:rPr>
          <w:rFonts w:ascii="Times New Roman" w:hAnsi="Times New Roman" w:cs="Times New Roman"/>
          <w:b w:val="0"/>
          <w:sz w:val="28"/>
          <w:szCs w:val="26"/>
        </w:rPr>
        <w:t xml:space="preserve"> 3 статьи 1</w:t>
      </w:r>
      <w:r w:rsidR="00A870D1" w:rsidRPr="00EF05CB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590674" w:rsidRPr="00EF05CB">
        <w:rPr>
          <w:rFonts w:ascii="Times New Roman" w:hAnsi="Times New Roman" w:cs="Times New Roman"/>
          <w:b w:val="0"/>
          <w:sz w:val="28"/>
          <w:szCs w:val="26"/>
        </w:rPr>
        <w:t>в следующей редакции:</w:t>
      </w:r>
    </w:p>
    <w:p w:rsidR="00590674" w:rsidRPr="00EF05CB" w:rsidRDefault="00590674" w:rsidP="0059067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EF05CB">
        <w:rPr>
          <w:rFonts w:ascii="Times New Roman" w:hAnsi="Times New Roman" w:cs="Times New Roman"/>
          <w:b w:val="0"/>
          <w:sz w:val="28"/>
          <w:szCs w:val="26"/>
        </w:rPr>
        <w:t xml:space="preserve">«3. </w:t>
      </w:r>
      <w:proofErr w:type="gramStart"/>
      <w:r w:rsidRPr="00EF05CB">
        <w:rPr>
          <w:rFonts w:ascii="Times New Roman" w:hAnsi="Times New Roman" w:cs="Times New Roman"/>
          <w:b w:val="0"/>
          <w:sz w:val="28"/>
          <w:szCs w:val="26"/>
        </w:rPr>
        <w:t>Лица, получающие пенсию в соответствии с Федеральным законом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Законом Российской Федерации от 12 февраля 1993 года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</w:t>
      </w:r>
      <w:proofErr w:type="gramEnd"/>
      <w:r w:rsidRPr="00EF05CB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proofErr w:type="gramStart"/>
      <w:r w:rsidRPr="00EF05CB">
        <w:rPr>
          <w:rFonts w:ascii="Times New Roman" w:hAnsi="Times New Roman" w:cs="Times New Roman"/>
          <w:b w:val="0"/>
          <w:sz w:val="28"/>
          <w:szCs w:val="26"/>
        </w:rPr>
        <w:t>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семей», пенсию, доплату, надбавку к пенсии, пожизненное содержание, дополнительное материальное обеспечение в соответствии с иными федеральными законами, законами и иными нормативными правовыми актами Республики Адыгея и других субъектов Российской Федерации, муниципальными правовыми актами, приобретают право на пенсию за</w:t>
      </w:r>
      <w:proofErr w:type="gramEnd"/>
      <w:r w:rsidRPr="00EF05CB">
        <w:rPr>
          <w:rFonts w:ascii="Times New Roman" w:hAnsi="Times New Roman" w:cs="Times New Roman"/>
          <w:b w:val="0"/>
          <w:sz w:val="28"/>
          <w:szCs w:val="26"/>
        </w:rPr>
        <w:t xml:space="preserve"> выслугу лет в соответствии с настоящим Положением при условии прекращения перечисленных выплат и назначения пенсии в соответствии с Федеральным законом от 28 декабря 2013 года № 400-ФЗ «О страховых пенсиях» (далее - </w:t>
      </w:r>
      <w:r w:rsidRPr="00EF05CB">
        <w:rPr>
          <w:rFonts w:ascii="Times New Roman" w:hAnsi="Times New Roman" w:cs="Times New Roman"/>
          <w:b w:val="0"/>
          <w:sz w:val="28"/>
          <w:szCs w:val="26"/>
        </w:rPr>
        <w:lastRenderedPageBreak/>
        <w:t>Федеральный закон «О страховых пенсиях»)</w:t>
      </w:r>
      <w:proofErr w:type="gramStart"/>
      <w:r w:rsidRPr="00EF05CB">
        <w:rPr>
          <w:rFonts w:ascii="Times New Roman" w:hAnsi="Times New Roman" w:cs="Times New Roman"/>
          <w:b w:val="0"/>
          <w:sz w:val="28"/>
          <w:szCs w:val="26"/>
        </w:rPr>
        <w:t>.»</w:t>
      </w:r>
      <w:proofErr w:type="gramEnd"/>
      <w:r w:rsidRPr="00EF05CB">
        <w:rPr>
          <w:rFonts w:ascii="Times New Roman" w:hAnsi="Times New Roman" w:cs="Times New Roman"/>
          <w:b w:val="0"/>
          <w:sz w:val="28"/>
          <w:szCs w:val="26"/>
        </w:rPr>
        <w:t xml:space="preserve">. </w:t>
      </w:r>
    </w:p>
    <w:p w:rsidR="000A09A2" w:rsidRPr="00EF05CB" w:rsidRDefault="000A09A2" w:rsidP="000A09A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EF05CB">
        <w:rPr>
          <w:rFonts w:ascii="Times New Roman" w:hAnsi="Times New Roman" w:cs="Times New Roman"/>
          <w:sz w:val="28"/>
          <w:szCs w:val="26"/>
        </w:rPr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8" w:history="1">
        <w:r w:rsidRPr="00EF05CB">
          <w:rPr>
            <w:rStyle w:val="ab"/>
            <w:rFonts w:ascii="Times New Roman" w:hAnsi="Times New Roman" w:cs="Times New Roman"/>
            <w:color w:val="auto"/>
            <w:sz w:val="28"/>
            <w:szCs w:val="26"/>
            <w:u w:val="none"/>
          </w:rPr>
          <w:t>www.amokr.ru</w:t>
        </w:r>
      </w:hyperlink>
      <w:r w:rsidRPr="00EF05CB">
        <w:rPr>
          <w:rFonts w:ascii="Times New Roman" w:hAnsi="Times New Roman" w:cs="Times New Roman"/>
          <w:sz w:val="28"/>
          <w:szCs w:val="26"/>
        </w:rPr>
        <w:t>).</w:t>
      </w:r>
    </w:p>
    <w:p w:rsidR="000A09A2" w:rsidRDefault="000A09A2" w:rsidP="000A09A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EF05CB">
        <w:rPr>
          <w:rFonts w:ascii="Times New Roman" w:hAnsi="Times New Roman" w:cs="Times New Roman"/>
          <w:sz w:val="28"/>
          <w:szCs w:val="26"/>
        </w:rPr>
        <w:t>3. Настоящее решение вступает в силу со дня его опубликования.</w:t>
      </w:r>
    </w:p>
    <w:p w:rsidR="00EF05CB" w:rsidRPr="00EF05CB" w:rsidRDefault="00EF05CB" w:rsidP="000A09A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EF05CB" w:rsidRPr="00EF05CB" w:rsidTr="00EF05CB">
        <w:tc>
          <w:tcPr>
            <w:tcW w:w="2285" w:type="pct"/>
          </w:tcPr>
          <w:p w:rsidR="00EF05CB" w:rsidRPr="00EF05CB" w:rsidRDefault="00EF05CB" w:rsidP="00EF05CB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EF05CB">
              <w:rPr>
                <w:sz w:val="28"/>
                <w:szCs w:val="24"/>
                <w:lang w:eastAsia="en-US"/>
              </w:rPr>
              <w:t xml:space="preserve">Председатель </w:t>
            </w:r>
          </w:p>
          <w:p w:rsidR="00EF05CB" w:rsidRPr="00EF05CB" w:rsidRDefault="00EF05CB" w:rsidP="00EF05CB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EF05CB">
              <w:rPr>
                <w:sz w:val="28"/>
                <w:szCs w:val="24"/>
                <w:lang w:eastAsia="en-US"/>
              </w:rPr>
              <w:t>Совета народных депутатов</w:t>
            </w:r>
          </w:p>
          <w:p w:rsidR="00EF05CB" w:rsidRPr="00EF05CB" w:rsidRDefault="00EF05CB" w:rsidP="00EF05CB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EF05CB">
              <w:rPr>
                <w:sz w:val="28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EF05CB" w:rsidRPr="00EF05CB" w:rsidRDefault="00EF05CB" w:rsidP="00EF05CB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</w:p>
          <w:p w:rsidR="00EF05CB" w:rsidRPr="00EF05CB" w:rsidRDefault="00EF05CB" w:rsidP="00EF05CB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EF05CB">
              <w:rPr>
                <w:sz w:val="28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EF05CB" w:rsidRPr="00EF05CB" w:rsidRDefault="00EF05CB" w:rsidP="00EF05C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EF05CB" w:rsidRPr="00EF05CB" w:rsidRDefault="00EF05CB" w:rsidP="00EF05CB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EF05CB">
              <w:rPr>
                <w:sz w:val="28"/>
                <w:szCs w:val="24"/>
                <w:lang w:eastAsia="en-US"/>
              </w:rPr>
              <w:t>Глава</w:t>
            </w:r>
          </w:p>
          <w:p w:rsidR="00EF05CB" w:rsidRPr="00EF05CB" w:rsidRDefault="00EF05CB" w:rsidP="00EF05CB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EF05CB">
              <w:rPr>
                <w:sz w:val="28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EF05CB" w:rsidRPr="00EF05CB" w:rsidRDefault="00EF05CB" w:rsidP="00EF05CB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</w:p>
          <w:p w:rsidR="00EF05CB" w:rsidRPr="00EF05CB" w:rsidRDefault="00EF05CB" w:rsidP="00EF05CB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</w:p>
          <w:p w:rsidR="00EF05CB" w:rsidRPr="00EF05CB" w:rsidRDefault="00EF05CB" w:rsidP="00EF05CB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EF05CB">
              <w:rPr>
                <w:sz w:val="28"/>
                <w:szCs w:val="24"/>
                <w:lang w:eastAsia="en-US"/>
              </w:rPr>
              <w:t>_____________ А.Т. Османов</w:t>
            </w:r>
          </w:p>
        </w:tc>
      </w:tr>
      <w:tr w:rsidR="00EF05CB" w:rsidRPr="00EF05CB" w:rsidTr="00EF05CB">
        <w:tc>
          <w:tcPr>
            <w:tcW w:w="2285" w:type="pct"/>
          </w:tcPr>
          <w:p w:rsidR="00EF05CB" w:rsidRPr="00EF05CB" w:rsidRDefault="00EF05CB" w:rsidP="00EF05C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EF05CB" w:rsidRPr="00EF05CB" w:rsidRDefault="00EF05CB" w:rsidP="00EF05C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EF05CB" w:rsidRPr="00EF05CB" w:rsidRDefault="00EF05CB" w:rsidP="00EF05C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eastAsia="en-US"/>
              </w:rPr>
            </w:pPr>
          </w:p>
          <w:p w:rsidR="00EF05CB" w:rsidRPr="00EF05CB" w:rsidRDefault="00EF05CB" w:rsidP="00EF05C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4"/>
                <w:lang w:eastAsia="en-US"/>
              </w:rPr>
            </w:pPr>
            <w:r w:rsidRPr="00EF05CB">
              <w:rPr>
                <w:sz w:val="28"/>
                <w:szCs w:val="24"/>
                <w:lang w:eastAsia="en-US"/>
              </w:rPr>
              <w:t xml:space="preserve">с. Красногвардейское </w:t>
            </w:r>
          </w:p>
          <w:p w:rsidR="00EF05CB" w:rsidRPr="00EF05CB" w:rsidRDefault="00EF05CB" w:rsidP="00EF05C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4"/>
                <w:lang w:eastAsia="en-US"/>
              </w:rPr>
            </w:pPr>
            <w:r w:rsidRPr="00EF05CB">
              <w:rPr>
                <w:sz w:val="28"/>
                <w:szCs w:val="24"/>
                <w:lang w:eastAsia="en-US"/>
              </w:rPr>
              <w:t xml:space="preserve">от 27.03.2020 г. № </w:t>
            </w:r>
            <w:r>
              <w:rPr>
                <w:sz w:val="28"/>
                <w:szCs w:val="24"/>
                <w:lang w:eastAsia="en-US"/>
              </w:rPr>
              <w:t>123</w:t>
            </w:r>
          </w:p>
        </w:tc>
      </w:tr>
      <w:tr w:rsidR="00EF05CB" w:rsidRPr="00EF05CB" w:rsidTr="00EF05CB">
        <w:trPr>
          <w:gridAfter w:val="2"/>
          <w:wAfter w:w="2715" w:type="pct"/>
        </w:trPr>
        <w:tc>
          <w:tcPr>
            <w:tcW w:w="2285" w:type="pct"/>
            <w:hideMark/>
          </w:tcPr>
          <w:p w:rsidR="00EF05CB" w:rsidRPr="00EF05CB" w:rsidRDefault="00EF05CB" w:rsidP="00EF05CB"/>
        </w:tc>
      </w:tr>
    </w:tbl>
    <w:p w:rsidR="00243358" w:rsidRPr="00EF05CB" w:rsidRDefault="00243358" w:rsidP="00EF05C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</w:p>
    <w:sectPr w:rsidR="00243358" w:rsidRPr="00EF05CB" w:rsidSect="00DC2EB8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77" w:rsidRDefault="00084F77" w:rsidP="003D317C">
      <w:r>
        <w:separator/>
      </w:r>
    </w:p>
  </w:endnote>
  <w:endnote w:type="continuationSeparator" w:id="0">
    <w:p w:rsidR="00084F77" w:rsidRDefault="00084F77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77" w:rsidRDefault="00084F77" w:rsidP="003D317C">
      <w:r>
        <w:separator/>
      </w:r>
    </w:p>
  </w:footnote>
  <w:footnote w:type="continuationSeparator" w:id="0">
    <w:p w:rsidR="00084F77" w:rsidRDefault="00084F77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7C" w:rsidRDefault="003D317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80E3A">
      <w:rPr>
        <w:noProof/>
      </w:rPr>
      <w:t>2</w:t>
    </w:r>
    <w:r>
      <w:fldChar w:fldCharType="end"/>
    </w:r>
  </w:p>
  <w:p w:rsidR="003D317C" w:rsidRDefault="003D31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5307"/>
    <w:rsid w:val="00011754"/>
    <w:rsid w:val="00035A6A"/>
    <w:rsid w:val="00035DE9"/>
    <w:rsid w:val="00041D6B"/>
    <w:rsid w:val="00042322"/>
    <w:rsid w:val="00054EE4"/>
    <w:rsid w:val="00070B77"/>
    <w:rsid w:val="000712B4"/>
    <w:rsid w:val="00084F77"/>
    <w:rsid w:val="000A09A2"/>
    <w:rsid w:val="000A1094"/>
    <w:rsid w:val="000A1D45"/>
    <w:rsid w:val="000D773D"/>
    <w:rsid w:val="000E1AC5"/>
    <w:rsid w:val="000E660C"/>
    <w:rsid w:val="000F7818"/>
    <w:rsid w:val="00112E16"/>
    <w:rsid w:val="001205B4"/>
    <w:rsid w:val="00134354"/>
    <w:rsid w:val="00143B6F"/>
    <w:rsid w:val="0014724A"/>
    <w:rsid w:val="00161369"/>
    <w:rsid w:val="001661CF"/>
    <w:rsid w:val="00171849"/>
    <w:rsid w:val="001A13A9"/>
    <w:rsid w:val="001B7019"/>
    <w:rsid w:val="001C05F1"/>
    <w:rsid w:val="001E6332"/>
    <w:rsid w:val="001F4663"/>
    <w:rsid w:val="001F4C23"/>
    <w:rsid w:val="00201038"/>
    <w:rsid w:val="00204836"/>
    <w:rsid w:val="00206BD1"/>
    <w:rsid w:val="00213DC9"/>
    <w:rsid w:val="00217788"/>
    <w:rsid w:val="00217ECD"/>
    <w:rsid w:val="002318E6"/>
    <w:rsid w:val="0023532E"/>
    <w:rsid w:val="00243358"/>
    <w:rsid w:val="002541E3"/>
    <w:rsid w:val="00254E90"/>
    <w:rsid w:val="002577CD"/>
    <w:rsid w:val="0026614C"/>
    <w:rsid w:val="00281BC8"/>
    <w:rsid w:val="00295969"/>
    <w:rsid w:val="0029694B"/>
    <w:rsid w:val="002B489F"/>
    <w:rsid w:val="002B68F7"/>
    <w:rsid w:val="002C2F85"/>
    <w:rsid w:val="002D3497"/>
    <w:rsid w:val="002E632D"/>
    <w:rsid w:val="003034D5"/>
    <w:rsid w:val="00312178"/>
    <w:rsid w:val="00314F9F"/>
    <w:rsid w:val="00315116"/>
    <w:rsid w:val="003155EA"/>
    <w:rsid w:val="003364F3"/>
    <w:rsid w:val="00336E1C"/>
    <w:rsid w:val="003432C3"/>
    <w:rsid w:val="00350523"/>
    <w:rsid w:val="00353C15"/>
    <w:rsid w:val="00355F88"/>
    <w:rsid w:val="00364374"/>
    <w:rsid w:val="0036484F"/>
    <w:rsid w:val="003708A9"/>
    <w:rsid w:val="00384B67"/>
    <w:rsid w:val="00386BFD"/>
    <w:rsid w:val="00387F72"/>
    <w:rsid w:val="00391C61"/>
    <w:rsid w:val="003A26C0"/>
    <w:rsid w:val="003B1ECF"/>
    <w:rsid w:val="003B5320"/>
    <w:rsid w:val="003B6F73"/>
    <w:rsid w:val="003D317C"/>
    <w:rsid w:val="003E1BF5"/>
    <w:rsid w:val="003E3D0F"/>
    <w:rsid w:val="003F4CC7"/>
    <w:rsid w:val="003F4F9C"/>
    <w:rsid w:val="00403D1B"/>
    <w:rsid w:val="004111B1"/>
    <w:rsid w:val="00414F41"/>
    <w:rsid w:val="00425BA6"/>
    <w:rsid w:val="00435155"/>
    <w:rsid w:val="00435D17"/>
    <w:rsid w:val="00476719"/>
    <w:rsid w:val="004861B2"/>
    <w:rsid w:val="004A151C"/>
    <w:rsid w:val="004B1846"/>
    <w:rsid w:val="004B6D6A"/>
    <w:rsid w:val="004C184E"/>
    <w:rsid w:val="004C2E59"/>
    <w:rsid w:val="004E2743"/>
    <w:rsid w:val="004E41CE"/>
    <w:rsid w:val="004F5390"/>
    <w:rsid w:val="00502C32"/>
    <w:rsid w:val="00511F3A"/>
    <w:rsid w:val="00521850"/>
    <w:rsid w:val="0052278E"/>
    <w:rsid w:val="0053658B"/>
    <w:rsid w:val="00541B91"/>
    <w:rsid w:val="00547488"/>
    <w:rsid w:val="00554AE6"/>
    <w:rsid w:val="005631A2"/>
    <w:rsid w:val="005656C7"/>
    <w:rsid w:val="0057043F"/>
    <w:rsid w:val="00590674"/>
    <w:rsid w:val="005C011F"/>
    <w:rsid w:val="006126A9"/>
    <w:rsid w:val="00640AB1"/>
    <w:rsid w:val="006468E2"/>
    <w:rsid w:val="00680E3A"/>
    <w:rsid w:val="00682B41"/>
    <w:rsid w:val="00695C3E"/>
    <w:rsid w:val="006A5BC1"/>
    <w:rsid w:val="006C2BDA"/>
    <w:rsid w:val="006C32CD"/>
    <w:rsid w:val="006C3B00"/>
    <w:rsid w:val="006D0A8F"/>
    <w:rsid w:val="006D5155"/>
    <w:rsid w:val="006E3EFA"/>
    <w:rsid w:val="0071090F"/>
    <w:rsid w:val="00712B86"/>
    <w:rsid w:val="0071413E"/>
    <w:rsid w:val="007220B5"/>
    <w:rsid w:val="007469E0"/>
    <w:rsid w:val="007559F6"/>
    <w:rsid w:val="00771CA0"/>
    <w:rsid w:val="0077243E"/>
    <w:rsid w:val="0077321C"/>
    <w:rsid w:val="007747A1"/>
    <w:rsid w:val="0078086C"/>
    <w:rsid w:val="00790F5E"/>
    <w:rsid w:val="00792553"/>
    <w:rsid w:val="0079433C"/>
    <w:rsid w:val="00794BB5"/>
    <w:rsid w:val="00794DA6"/>
    <w:rsid w:val="007975ED"/>
    <w:rsid w:val="007D0322"/>
    <w:rsid w:val="007D3256"/>
    <w:rsid w:val="007D6D80"/>
    <w:rsid w:val="0080689D"/>
    <w:rsid w:val="00857A43"/>
    <w:rsid w:val="008638DA"/>
    <w:rsid w:val="00892761"/>
    <w:rsid w:val="008C65B0"/>
    <w:rsid w:val="008D7FE8"/>
    <w:rsid w:val="008E4125"/>
    <w:rsid w:val="008E4665"/>
    <w:rsid w:val="009146EB"/>
    <w:rsid w:val="0091790F"/>
    <w:rsid w:val="00933692"/>
    <w:rsid w:val="009612C3"/>
    <w:rsid w:val="00965B47"/>
    <w:rsid w:val="009848FC"/>
    <w:rsid w:val="009928B4"/>
    <w:rsid w:val="009A1B02"/>
    <w:rsid w:val="009C130D"/>
    <w:rsid w:val="009D2E47"/>
    <w:rsid w:val="009E5870"/>
    <w:rsid w:val="009F1120"/>
    <w:rsid w:val="00A1540D"/>
    <w:rsid w:val="00A21215"/>
    <w:rsid w:val="00A247D2"/>
    <w:rsid w:val="00A409E3"/>
    <w:rsid w:val="00A44687"/>
    <w:rsid w:val="00A54129"/>
    <w:rsid w:val="00A740EE"/>
    <w:rsid w:val="00A74FD1"/>
    <w:rsid w:val="00A80F57"/>
    <w:rsid w:val="00A870D1"/>
    <w:rsid w:val="00A965D7"/>
    <w:rsid w:val="00AA23ED"/>
    <w:rsid w:val="00AA5BE6"/>
    <w:rsid w:val="00AB1E44"/>
    <w:rsid w:val="00AD29D8"/>
    <w:rsid w:val="00AE52D9"/>
    <w:rsid w:val="00B005CC"/>
    <w:rsid w:val="00B073CC"/>
    <w:rsid w:val="00B161CB"/>
    <w:rsid w:val="00B17004"/>
    <w:rsid w:val="00B263D3"/>
    <w:rsid w:val="00B338C7"/>
    <w:rsid w:val="00B37C9F"/>
    <w:rsid w:val="00B407D9"/>
    <w:rsid w:val="00B818EE"/>
    <w:rsid w:val="00BD6CB2"/>
    <w:rsid w:val="00C058BE"/>
    <w:rsid w:val="00C15C9B"/>
    <w:rsid w:val="00C30F93"/>
    <w:rsid w:val="00C31840"/>
    <w:rsid w:val="00C41506"/>
    <w:rsid w:val="00C42409"/>
    <w:rsid w:val="00C501EC"/>
    <w:rsid w:val="00C509F9"/>
    <w:rsid w:val="00C6240B"/>
    <w:rsid w:val="00C67B2C"/>
    <w:rsid w:val="00C92DD6"/>
    <w:rsid w:val="00CC2787"/>
    <w:rsid w:val="00CC3F76"/>
    <w:rsid w:val="00CC44CA"/>
    <w:rsid w:val="00CD7A08"/>
    <w:rsid w:val="00CF73C7"/>
    <w:rsid w:val="00D0359D"/>
    <w:rsid w:val="00D2059D"/>
    <w:rsid w:val="00D22EE2"/>
    <w:rsid w:val="00D30F2A"/>
    <w:rsid w:val="00D5356B"/>
    <w:rsid w:val="00D6053B"/>
    <w:rsid w:val="00D67741"/>
    <w:rsid w:val="00D72B61"/>
    <w:rsid w:val="00D93613"/>
    <w:rsid w:val="00DA5BAA"/>
    <w:rsid w:val="00DB1481"/>
    <w:rsid w:val="00DC2EB8"/>
    <w:rsid w:val="00DD24D4"/>
    <w:rsid w:val="00DD69F0"/>
    <w:rsid w:val="00DE7CD6"/>
    <w:rsid w:val="00DF5448"/>
    <w:rsid w:val="00DF7D59"/>
    <w:rsid w:val="00E339D6"/>
    <w:rsid w:val="00E444A2"/>
    <w:rsid w:val="00E57507"/>
    <w:rsid w:val="00E8691C"/>
    <w:rsid w:val="00E8693E"/>
    <w:rsid w:val="00EA159D"/>
    <w:rsid w:val="00EC55F9"/>
    <w:rsid w:val="00EC5CA4"/>
    <w:rsid w:val="00EE4D43"/>
    <w:rsid w:val="00EF05CB"/>
    <w:rsid w:val="00EF4B94"/>
    <w:rsid w:val="00EF63C6"/>
    <w:rsid w:val="00F02689"/>
    <w:rsid w:val="00F055B7"/>
    <w:rsid w:val="00F21AEE"/>
    <w:rsid w:val="00F26610"/>
    <w:rsid w:val="00F30EF1"/>
    <w:rsid w:val="00F34631"/>
    <w:rsid w:val="00F44E7F"/>
    <w:rsid w:val="00F80949"/>
    <w:rsid w:val="00F86C78"/>
    <w:rsid w:val="00FA49DF"/>
    <w:rsid w:val="00FB20BF"/>
    <w:rsid w:val="00FB3B21"/>
    <w:rsid w:val="00FC1455"/>
    <w:rsid w:val="00FF0D8E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paragraph" w:styleId="aa">
    <w:name w:val="No Spacing"/>
    <w:uiPriority w:val="1"/>
    <w:qFormat/>
    <w:rsid w:val="00DD24D4"/>
    <w:rPr>
      <w:sz w:val="24"/>
    </w:rPr>
  </w:style>
  <w:style w:type="character" w:styleId="ab">
    <w:name w:val="Hyperlink"/>
    <w:uiPriority w:val="99"/>
    <w:unhideWhenUsed/>
    <w:rsid w:val="000A0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k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2015-08-17T05:59:00Z</cp:lastPrinted>
  <dcterms:created xsi:type="dcterms:W3CDTF">2020-03-27T12:33:00Z</dcterms:created>
  <dcterms:modified xsi:type="dcterms:W3CDTF">2020-03-27T12:33:00Z</dcterms:modified>
</cp:coreProperties>
</file>